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E09" w:rsidRDefault="006302A9">
      <w:pPr>
        <w:spacing w:before="2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ANEXO I</w:t>
      </w:r>
    </w:p>
    <w:p w:rsidR="00B11E09" w:rsidRDefault="006302A9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 xml:space="preserve"> (Parte Integrante do Edital de Credenciamento Nº 004 / PMF / SMSP / SUSP / 2017)</w:t>
      </w:r>
    </w:p>
    <w:p w:rsidR="00B11E09" w:rsidRDefault="00B11E09">
      <w:pPr>
        <w:spacing w:line="240" w:lineRule="auto"/>
        <w:jc w:val="left"/>
      </w:pPr>
    </w:p>
    <w:tbl>
      <w:tblPr>
        <w:tblStyle w:val="a4"/>
        <w:tblW w:w="901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15"/>
      </w:tblGrid>
      <w:tr w:rsidR="00B11E09">
        <w:trPr>
          <w:trHeight w:val="42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spacing w:before="20"/>
              <w:rPr>
                <w:b/>
                <w:u w:val="single"/>
              </w:rPr>
            </w:pPr>
            <w:r>
              <w:rPr>
                <w:b/>
                <w:u w:val="single"/>
              </w:rPr>
              <w:t>REQUERIMENTO DE INSCRIÇÃO</w:t>
            </w:r>
          </w:p>
          <w:tbl>
            <w:tblPr>
              <w:tblStyle w:val="a3"/>
              <w:tblW w:w="280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B11E09">
              <w:trPr>
                <w:trHeight w:val="1060"/>
              </w:trPr>
              <w:tc>
                <w:tcPr>
                  <w:tcW w:w="2808" w:type="dxa"/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Nome:</w:t>
                  </w:r>
                </w:p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CPF/RG:</w:t>
                  </w:r>
                </w:p>
                <w:p w:rsidR="00B11E09" w:rsidRDefault="006302A9">
                  <w:pPr>
                    <w:spacing w:before="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Endereço:</w:t>
                  </w:r>
                </w:p>
              </w:tc>
            </w:tr>
          </w:tbl>
          <w:p w:rsidR="00B11E09" w:rsidRDefault="00B11E09">
            <w:pPr>
              <w:spacing w:line="240" w:lineRule="auto"/>
              <w:rPr>
                <w:b/>
              </w:rPr>
            </w:pPr>
          </w:p>
        </w:tc>
      </w:tr>
    </w:tbl>
    <w:p w:rsidR="00B11E09" w:rsidRDefault="006302A9">
      <w:pPr>
        <w:spacing w:before="20" w:line="240" w:lineRule="auto"/>
      </w:pPr>
      <w:r>
        <w:rPr>
          <w:b/>
        </w:rPr>
        <w:t xml:space="preserve">1 - Opção da atividade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atividade)</w:t>
      </w:r>
      <w:r>
        <w:rPr>
          <w:b/>
        </w:rPr>
        <w:t>:</w:t>
      </w:r>
    </w:p>
    <w:tbl>
      <w:tblPr>
        <w:tblStyle w:val="a5"/>
        <w:tblW w:w="89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B11E09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t>venda de coquetéis, sucos naturais e industrializados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t>venda de milho verde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t>venda de choripan (pão com linguiça)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</w:pPr>
            <w:r>
              <w:t>venda de coco verde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t>venda de sanduíche industrializado do tipo natural em caixa térmica</w:t>
            </w:r>
          </w:p>
          <w:p w:rsidR="00B11E09" w:rsidRDefault="006302A9">
            <w:pPr>
              <w:numPr>
                <w:ilvl w:val="0"/>
                <w:numId w:val="1"/>
              </w:numPr>
              <w:tabs>
                <w:tab w:val="left" w:pos="1134"/>
              </w:tabs>
              <w:spacing w:line="240" w:lineRule="auto"/>
              <w:rPr>
                <w:sz w:val="20"/>
                <w:szCs w:val="20"/>
              </w:rPr>
            </w:pPr>
            <w:r>
              <w:t>de outros (que envolvam manipulação de alimentos).</w:t>
            </w:r>
          </w:p>
        </w:tc>
      </w:tr>
    </w:tbl>
    <w:p w:rsidR="00B11E09" w:rsidRDefault="006302A9">
      <w:pPr>
        <w:spacing w:line="240" w:lineRule="auto"/>
        <w:jc w:val="left"/>
        <w:rPr>
          <w:i/>
        </w:rPr>
      </w:pPr>
      <w:r>
        <w:rPr>
          <w:i/>
        </w:rPr>
        <w:t xml:space="preserve">Confirme a escolha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atividade escolhida.</w:t>
      </w:r>
    </w:p>
    <w:p w:rsidR="00B11E09" w:rsidRDefault="006302A9">
      <w:pPr>
        <w:spacing w:line="240" w:lineRule="auto"/>
        <w:jc w:val="left"/>
      </w:pPr>
      <w:r>
        <w:rPr>
          <w:b/>
        </w:rPr>
        <w:t xml:space="preserve">Atividade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atividade): </w:t>
      </w:r>
      <w:r w:rsidR="00905377">
        <w:rPr>
          <w:noProof/>
        </w:rPr>
        <mc:AlternateContent>
          <mc:Choice Requires="wps">
            <w:drawing>
              <wp:inline distT="114300" distB="114300" distL="114300" distR="114300">
                <wp:extent cx="5557838" cy="190500"/>
                <wp:effectExtent l="0" t="0" r="0" b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1E09" w:rsidRDefault="00B11E0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11" o:spid="_x0000_s1026" style="width:437.6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ilGAIAADw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" fillcolor="#efefef">
                <v:stroke joinstyle="round"/>
                <v:textbox inset="2.53958mm,2.53958mm,2.53958mm,2.53958mm">
                  <w:txbxContent>
                    <w:p w:rsidR="00B11E09" w:rsidRDefault="00B11E09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1E09" w:rsidRDefault="006302A9">
      <w:pPr>
        <w:spacing w:before="20" w:line="240" w:lineRule="auto"/>
        <w:rPr>
          <w:b/>
        </w:rPr>
      </w:pPr>
      <w:r>
        <w:rPr>
          <w:b/>
        </w:rPr>
        <w:t xml:space="preserve">2 - Opção da praia </w:t>
      </w:r>
      <w:r>
        <w:t xml:space="preserve">(escolha apenas </w:t>
      </w:r>
      <w:r>
        <w:rPr>
          <w:b/>
          <w:i/>
          <w:u w:val="single"/>
        </w:rPr>
        <w:t>uma</w:t>
      </w:r>
      <w:r>
        <w:t xml:space="preserve"> praia)</w:t>
      </w:r>
      <w:r>
        <w:rPr>
          <w:b/>
        </w:rPr>
        <w:t>:</w:t>
      </w:r>
    </w:p>
    <w:p w:rsidR="00B11E09" w:rsidRDefault="00B11E09">
      <w:pPr>
        <w:spacing w:before="20" w:line="240" w:lineRule="auto"/>
        <w:rPr>
          <w:b/>
        </w:rPr>
      </w:pPr>
    </w:p>
    <w:tbl>
      <w:tblPr>
        <w:tblStyle w:val="a6"/>
        <w:tblW w:w="99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6"/>
        <w:gridCol w:w="3306"/>
        <w:gridCol w:w="3306"/>
      </w:tblGrid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JURERÊ INTERNACIONAL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FORTE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MOÇAMBIQUE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CANASVIEIRAS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PONTA DAS CANAS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MORRO DAS PEDRAS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CACHOEIRA DO BOM JESUS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NOVO CAMPECHE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JURERÊ TRADICIONAL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SANTINHO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PÂNTANO DO SUL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BRAVA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AÇORES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PRAINHA DA BARRA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LAGOINHA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DANIELA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SAMBAQUI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JOAQUINA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MATADEIRO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SOLIDÃO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 DA LAGOA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ARMAÇÃO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TAPERA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MOLE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GALHETA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CANASJURÊ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CAMPECHE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LAGOA DA CONCEIÇÃO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CAMPECHE-MORRO DAS PEDRAS</w:t>
            </w:r>
          </w:p>
        </w:tc>
      </w:tr>
      <w:tr w:rsidR="00B11E09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CALDEIRÃO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6302A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SANTO ANTÔNIO DE LISBOA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1E09" w:rsidRDefault="00B11E09">
            <w:pPr>
              <w:widowControl w:val="0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B11E09" w:rsidRDefault="00B11E09">
      <w:pPr>
        <w:spacing w:line="240" w:lineRule="auto"/>
        <w:jc w:val="left"/>
        <w:rPr>
          <w:i/>
        </w:rPr>
      </w:pPr>
    </w:p>
    <w:p w:rsidR="00B11E09" w:rsidRDefault="006302A9">
      <w:pPr>
        <w:spacing w:line="240" w:lineRule="auto"/>
        <w:jc w:val="left"/>
        <w:rPr>
          <w:i/>
        </w:rPr>
      </w:pPr>
      <w:r>
        <w:rPr>
          <w:i/>
        </w:rPr>
        <w:t xml:space="preserve">Confirme a escolha da praia </w:t>
      </w:r>
      <w:r>
        <w:rPr>
          <w:b/>
          <w:i/>
          <w:u w:val="single"/>
        </w:rPr>
        <w:t>escrevendo por extenso</w:t>
      </w:r>
      <w:r>
        <w:rPr>
          <w:i/>
        </w:rPr>
        <w:t xml:space="preserve"> o </w:t>
      </w:r>
      <w:r>
        <w:rPr>
          <w:b/>
          <w:i/>
          <w:u w:val="single"/>
        </w:rPr>
        <w:t xml:space="preserve">nome </w:t>
      </w:r>
      <w:r>
        <w:rPr>
          <w:i/>
        </w:rPr>
        <w:t>da praia escolhida.</w:t>
      </w:r>
    </w:p>
    <w:p w:rsidR="00B11E09" w:rsidRDefault="006302A9">
      <w:pPr>
        <w:spacing w:line="240" w:lineRule="auto"/>
        <w:jc w:val="left"/>
      </w:pPr>
      <w:r>
        <w:rPr>
          <w:b/>
        </w:rPr>
        <w:t xml:space="preserve">Praia escolhida </w:t>
      </w:r>
      <w:r>
        <w:t xml:space="preserve">(apenas </w:t>
      </w:r>
      <w:r>
        <w:rPr>
          <w:b/>
          <w:i/>
          <w:u w:val="single"/>
        </w:rPr>
        <w:t xml:space="preserve">uma </w:t>
      </w:r>
      <w:r>
        <w:t xml:space="preserve">praia): </w:t>
      </w:r>
      <w:r w:rsidR="00905377">
        <w:rPr>
          <w:noProof/>
        </w:rPr>
        <mc:AlternateContent>
          <mc:Choice Requires="wps">
            <w:drawing>
              <wp:inline distT="114300" distB="114300" distL="114300" distR="114300">
                <wp:extent cx="3290888" cy="190500"/>
                <wp:effectExtent l="0" t="0" r="0" b="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390525"/>
                          <a:ext cx="6134100" cy="809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11E09" w:rsidRDefault="00B11E09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tângulo 10" o:spid="_x0000_s1027" style="width:259.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" fillcolor="#efefef">
                <v:stroke joinstyle="round"/>
                <v:textbox inset="2.53958mm,2.53958mm,2.53958mm,2.53958mm">
                  <w:txbxContent>
                    <w:p w:rsidR="00B11E09" w:rsidRDefault="00B11E09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11E09" w:rsidRDefault="006302A9">
      <w:pPr>
        <w:spacing w:before="20" w:line="240" w:lineRule="auto"/>
        <w:jc w:val="right"/>
      </w:pPr>
      <w:r>
        <w:t>Florianópolis, ____ de outubro de 2017.</w:t>
      </w:r>
    </w:p>
    <w:p w:rsidR="00B11E09" w:rsidRDefault="00B11E09">
      <w:pPr>
        <w:spacing w:before="20" w:line="240" w:lineRule="auto"/>
        <w:jc w:val="center"/>
      </w:pPr>
    </w:p>
    <w:p w:rsidR="00B11E09" w:rsidRDefault="006302A9">
      <w:pPr>
        <w:spacing w:before="20" w:line="240" w:lineRule="auto"/>
        <w:jc w:val="center"/>
      </w:pPr>
      <w:r>
        <w:t>_____________________________</w:t>
      </w:r>
    </w:p>
    <w:p w:rsidR="00B11E09" w:rsidRDefault="006302A9">
      <w:pPr>
        <w:spacing w:before="20" w:line="240" w:lineRule="auto"/>
        <w:jc w:val="center"/>
        <w:rPr>
          <w:b/>
          <w:u w:val="single"/>
        </w:rPr>
      </w:pPr>
      <w:r>
        <w:rPr>
          <w:sz w:val="20"/>
          <w:szCs w:val="20"/>
        </w:rPr>
        <w:t>Assinatura do Requerente</w:t>
      </w:r>
    </w:p>
    <w:sectPr w:rsidR="00B11E09" w:rsidSect="00A54F91">
      <w:headerReference w:type="default" r:id="rId8"/>
      <w:footerReference w:type="default" r:id="rId9"/>
      <w:pgSz w:w="11906" w:h="16838"/>
      <w:pgMar w:top="1700" w:right="1133" w:bottom="850" w:left="85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BB" w:rsidRDefault="005D08BB">
      <w:pPr>
        <w:spacing w:line="240" w:lineRule="auto"/>
      </w:pPr>
      <w:r>
        <w:separator/>
      </w:r>
    </w:p>
  </w:endnote>
  <w:endnote w:type="continuationSeparator" w:id="0">
    <w:p w:rsidR="005D08BB" w:rsidRDefault="005D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09" w:rsidRDefault="00A54F91">
    <w:pPr>
      <w:tabs>
        <w:tab w:val="center" w:pos="4252"/>
        <w:tab w:val="right" w:pos="8504"/>
      </w:tabs>
      <w:jc w:val="right"/>
    </w:pPr>
    <w:r>
      <w:fldChar w:fldCharType="begin"/>
    </w:r>
    <w:r w:rsidR="006302A9">
      <w:instrText>PAGE</w:instrText>
    </w:r>
    <w:r>
      <w:fldChar w:fldCharType="separate"/>
    </w:r>
    <w:r w:rsidR="00731E66">
      <w:rPr>
        <w:noProof/>
      </w:rPr>
      <w:t>1</w:t>
    </w:r>
    <w:r>
      <w:fldChar w:fldCharType="end"/>
    </w:r>
  </w:p>
  <w:p w:rsidR="00B11E09" w:rsidRDefault="00B11E09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BB" w:rsidRDefault="005D08BB">
      <w:pPr>
        <w:spacing w:line="240" w:lineRule="auto"/>
      </w:pPr>
      <w:r>
        <w:separator/>
      </w:r>
    </w:p>
  </w:footnote>
  <w:footnote w:type="continuationSeparator" w:id="0">
    <w:p w:rsidR="005D08BB" w:rsidRDefault="005D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09" w:rsidRDefault="00B11E09">
    <w:pPr>
      <w:spacing w:line="240" w:lineRule="auto"/>
      <w:jc w:val="center"/>
      <w:rPr>
        <w:sz w:val="16"/>
        <w:szCs w:val="16"/>
      </w:rPr>
    </w:pPr>
  </w:p>
  <w:p w:rsidR="00B11E09" w:rsidRDefault="006302A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6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1E09" w:rsidRDefault="006302A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B11E09" w:rsidRDefault="006302A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B11E09" w:rsidRDefault="006302A9">
    <w:pPr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22A"/>
    <w:multiLevelType w:val="multilevel"/>
    <w:tmpl w:val="1C1A5D0C"/>
    <w:lvl w:ilvl="0">
      <w:start w:val="1"/>
      <w:numFmt w:val="lowerLetter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0AC53D4"/>
    <w:multiLevelType w:val="multilevel"/>
    <w:tmpl w:val="7D4A1D8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4066952"/>
    <w:multiLevelType w:val="multilevel"/>
    <w:tmpl w:val="61A094A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4BF65BF"/>
    <w:multiLevelType w:val="multilevel"/>
    <w:tmpl w:val="4C6A1106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AD77C24"/>
    <w:multiLevelType w:val="multilevel"/>
    <w:tmpl w:val="63F633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3C223227"/>
    <w:multiLevelType w:val="multilevel"/>
    <w:tmpl w:val="9CD6385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43AF61FF"/>
    <w:multiLevelType w:val="multilevel"/>
    <w:tmpl w:val="81A05850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791631"/>
    <w:multiLevelType w:val="multilevel"/>
    <w:tmpl w:val="F57E85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4EAF61C5"/>
    <w:multiLevelType w:val="multilevel"/>
    <w:tmpl w:val="19E014B4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5BE9399C"/>
    <w:multiLevelType w:val="multilevel"/>
    <w:tmpl w:val="CC9C0CA2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7BB63DE4"/>
    <w:multiLevelType w:val="multilevel"/>
    <w:tmpl w:val="3CF038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9"/>
    <w:rsid w:val="001B7BE9"/>
    <w:rsid w:val="002535D5"/>
    <w:rsid w:val="002C1437"/>
    <w:rsid w:val="005D08BB"/>
    <w:rsid w:val="006302A9"/>
    <w:rsid w:val="00731E66"/>
    <w:rsid w:val="00905377"/>
    <w:rsid w:val="009C3E9A"/>
    <w:rsid w:val="00A54F91"/>
    <w:rsid w:val="00AF1826"/>
    <w:rsid w:val="00B1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40" w:after="60"/>
      <w:ind w:left="4320" w:hanging="72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Fiscalização Serviços Publicos 01</dc:creator>
  <cp:lastModifiedBy>Ratreab</cp:lastModifiedBy>
  <cp:revision>2</cp:revision>
  <cp:lastPrinted>2017-10-06T17:59:00Z</cp:lastPrinted>
  <dcterms:created xsi:type="dcterms:W3CDTF">2017-10-18T18:37:00Z</dcterms:created>
  <dcterms:modified xsi:type="dcterms:W3CDTF">2017-10-18T18:37:00Z</dcterms:modified>
</cp:coreProperties>
</file>